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DA7F" w14:textId="77777777" w:rsidR="006B7B29" w:rsidRPr="00E3048D" w:rsidRDefault="006B7B29" w:rsidP="006B7B29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>N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 xml:space="preserve"> baz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 xml:space="preserve"> t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French Script MT" w:hAnsi="French Script MT"/>
          <w:b/>
          <w:bCs/>
          <w:i/>
          <w:sz w:val="24"/>
          <w:szCs w:val="24"/>
          <w:lang w:val="sq-AL"/>
        </w:rPr>
        <w:t xml:space="preserve"> </w:t>
      </w:r>
      <w:r w:rsidRPr="00E3048D">
        <w:rPr>
          <w:rFonts w:ascii="Times New Roman" w:hAnsi="Times New Roman"/>
          <w:b/>
          <w:sz w:val="24"/>
          <w:szCs w:val="24"/>
          <w:lang w:val="sq-AL"/>
        </w:rPr>
        <w:t>Ligji</w:t>
      </w:r>
      <w:r>
        <w:rPr>
          <w:rFonts w:ascii="Times New Roman" w:hAnsi="Times New Roman"/>
          <w:b/>
          <w:sz w:val="24"/>
          <w:szCs w:val="24"/>
          <w:lang w:val="sq-AL"/>
        </w:rPr>
        <w:t>t</w:t>
      </w:r>
      <w:r w:rsidRPr="00E3048D">
        <w:rPr>
          <w:rFonts w:ascii="Times New Roman" w:hAnsi="Times New Roman"/>
          <w:b/>
          <w:sz w:val="24"/>
          <w:szCs w:val="24"/>
          <w:lang w:val="sq-AL"/>
        </w:rPr>
        <w:t xml:space="preserve"> Nr. 119/201</w:t>
      </w:r>
      <w:r>
        <w:rPr>
          <w:rFonts w:ascii="Times New Roman" w:hAnsi="Times New Roman"/>
          <w:b/>
          <w:sz w:val="24"/>
          <w:szCs w:val="24"/>
          <w:lang w:val="sq-AL"/>
        </w:rPr>
        <w:t>4 “Për të Drejtën e Informimit”</w:t>
      </w:r>
    </w:p>
    <w:p w14:paraId="767520C9" w14:textId="77777777" w:rsidR="006B7B29" w:rsidRPr="007C7DBB" w:rsidRDefault="006B7B29" w:rsidP="006B7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677B962" w14:textId="77777777" w:rsidR="006B7B29" w:rsidRPr="007C7DBB" w:rsidRDefault="006B7B29" w:rsidP="006B7B2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Emri / Mbiemri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q-AL"/>
        </w:rPr>
        <w:footnoteReference w:id="1"/>
      </w: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:</w:t>
      </w:r>
    </w:p>
    <w:p w14:paraId="3A0F898B" w14:textId="77777777" w:rsidR="006B7B29" w:rsidRPr="007C7DBB" w:rsidRDefault="006B7B29" w:rsidP="006B7B2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Adresa: </w:t>
      </w:r>
    </w:p>
    <w:p w14:paraId="011C6208" w14:textId="77777777" w:rsidR="006B7B29" w:rsidRPr="007C7DBB" w:rsidRDefault="006B7B29" w:rsidP="006B7B2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Qyteti : </w:t>
      </w:r>
    </w:p>
    <w:p w14:paraId="38E979CA" w14:textId="77777777" w:rsidR="006B7B29" w:rsidRPr="007C7DBB" w:rsidRDefault="006B7B29" w:rsidP="006B7B2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Telefon:</w:t>
      </w:r>
    </w:p>
    <w:p w14:paraId="6FF20CA7" w14:textId="77777777" w:rsidR="006B7B29" w:rsidRDefault="006B7B29" w:rsidP="006B7B2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E-mail:</w:t>
      </w:r>
      <w:bookmarkStart w:id="0" w:name="page2"/>
      <w:bookmarkEnd w:id="0"/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      </w:t>
      </w:r>
    </w:p>
    <w:p w14:paraId="33DC58E8" w14:textId="77777777" w:rsidR="006B7B29" w:rsidRDefault="006B7B29" w:rsidP="006B7B29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q-AL"/>
        </w:rPr>
      </w:pPr>
    </w:p>
    <w:p w14:paraId="274B8809" w14:textId="77777777" w:rsidR="006B7B29" w:rsidRPr="00D867CF" w:rsidRDefault="006B7B29" w:rsidP="006B7B29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q-AL"/>
        </w:rPr>
      </w:pPr>
    </w:p>
    <w:p w14:paraId="17AE8D40" w14:textId="5CC103A2" w:rsidR="006B7B29" w:rsidRPr="007C7DBB" w:rsidRDefault="006B7B29" w:rsidP="003068EE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Autoriteti Publik : </w:t>
      </w:r>
      <w:r w:rsidR="00B55A0D">
        <w:rPr>
          <w:rFonts w:ascii="Times New Roman" w:hAnsi="Times New Roman"/>
          <w:b/>
          <w:bCs/>
          <w:sz w:val="24"/>
          <w:szCs w:val="24"/>
          <w:lang w:val="sq-AL"/>
        </w:rPr>
        <w:t xml:space="preserve">Këshilli i Qarkut </w:t>
      </w:r>
      <w:r w:rsidR="003068EE">
        <w:rPr>
          <w:rFonts w:ascii="Times New Roman" w:hAnsi="Times New Roman"/>
          <w:b/>
          <w:bCs/>
          <w:sz w:val="24"/>
          <w:szCs w:val="24"/>
          <w:lang w:val="sq-AL"/>
        </w:rPr>
        <w:t>Kukës</w:t>
      </w:r>
    </w:p>
    <w:p w14:paraId="1E6D8AC5" w14:textId="2CF78C49" w:rsidR="006B7B29" w:rsidRPr="007C7DBB" w:rsidRDefault="006B7B29" w:rsidP="003068EE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Adresa:</w:t>
      </w:r>
      <w:r w:rsidR="003068EE">
        <w:rPr>
          <w:rFonts w:ascii="Times New Roman" w:hAnsi="Times New Roman"/>
          <w:b/>
          <w:bCs/>
          <w:sz w:val="24"/>
          <w:szCs w:val="24"/>
          <w:lang w:val="sq-AL"/>
        </w:rPr>
        <w:t xml:space="preserve"> Lagjia nr. 1, Godina e Ish-Filialit Kukes</w:t>
      </w:r>
    </w:p>
    <w:p w14:paraId="6B717C15" w14:textId="109264DC" w:rsidR="006B7B29" w:rsidRPr="007C7DBB" w:rsidRDefault="006B7B29" w:rsidP="003068EE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Qyteti:</w:t>
      </w:r>
      <w:r w:rsidR="00B55A0D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3068EE">
        <w:rPr>
          <w:rFonts w:ascii="Times New Roman" w:hAnsi="Times New Roman"/>
          <w:b/>
          <w:bCs/>
          <w:sz w:val="24"/>
          <w:szCs w:val="24"/>
          <w:lang w:val="sq-AL"/>
        </w:rPr>
        <w:t>Kukës</w:t>
      </w:r>
    </w:p>
    <w:p w14:paraId="7BB22DA2" w14:textId="77777777" w:rsidR="006B7B29" w:rsidRDefault="006B7B29" w:rsidP="006B7B29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D8D915D" w14:textId="6C518DC1" w:rsidR="006B7B29" w:rsidRDefault="006B7B29" w:rsidP="006B7B29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7137D">
        <w:rPr>
          <w:rFonts w:ascii="Times New Roman" w:hAnsi="Times New Roman"/>
          <w:sz w:val="24"/>
          <w:szCs w:val="24"/>
          <w:lang w:val="sq-AL"/>
        </w:rPr>
        <w:t xml:space="preserve">Përshkruani çdo veprim të pretenduar si shkelje nga </w:t>
      </w:r>
      <w:r w:rsidR="00B55A0D">
        <w:rPr>
          <w:rFonts w:ascii="Times New Roman" w:hAnsi="Times New Roman"/>
          <w:sz w:val="24"/>
          <w:szCs w:val="24"/>
          <w:lang w:val="sq-AL"/>
        </w:rPr>
        <w:t xml:space="preserve">Këshilli i Qarkut </w:t>
      </w:r>
      <w:r w:rsidR="005433EB">
        <w:rPr>
          <w:rFonts w:ascii="Times New Roman" w:hAnsi="Times New Roman"/>
          <w:sz w:val="24"/>
          <w:szCs w:val="24"/>
          <w:lang w:val="sq-AL"/>
        </w:rPr>
        <w:t>Kukes</w:t>
      </w:r>
      <w:r w:rsidRPr="0047137D">
        <w:rPr>
          <w:rFonts w:ascii="Times New Roman" w:hAnsi="Times New Roman"/>
          <w:sz w:val="24"/>
          <w:szCs w:val="24"/>
          <w:lang w:val="sq-AL"/>
        </w:rPr>
        <w:t xml:space="preserve"> dhe nëse dispononi dokumente bashkëlidhini ato.</w:t>
      </w:r>
    </w:p>
    <w:p w14:paraId="3B0EA42E" w14:textId="77777777" w:rsidR="006B7B29" w:rsidRPr="00611A8B" w:rsidRDefault="006B7B29" w:rsidP="006B7B29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A8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_______</w:t>
      </w:r>
    </w:p>
    <w:p w14:paraId="3BBD5B3E" w14:textId="77777777" w:rsidR="006B7B29" w:rsidRPr="00D867CF" w:rsidRDefault="006B7B29" w:rsidP="006B7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867CF">
        <w:rPr>
          <w:rFonts w:ascii="Times New Roman" w:hAnsi="Times New Roman"/>
          <w:bCs/>
          <w:sz w:val="24"/>
          <w:szCs w:val="24"/>
          <w:lang w:val="sq-AL"/>
        </w:rPr>
        <w:t>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val="sq-AL"/>
        </w:rPr>
        <w:t>_________________________________________________________________________________________</w:t>
      </w:r>
    </w:p>
    <w:p w14:paraId="6A622DE4" w14:textId="77777777" w:rsidR="006B7B29" w:rsidRPr="007C7DBB" w:rsidRDefault="006B7B29" w:rsidP="006B7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page5"/>
      <w:bookmarkEnd w:id="1"/>
      <w:r>
        <w:rPr>
          <w:rFonts w:ascii="Times New Roman" w:hAnsi="Times New Roman"/>
          <w:b/>
          <w:bCs/>
          <w:sz w:val="24"/>
          <w:szCs w:val="24"/>
          <w:lang w:val="sq-AL"/>
        </w:rPr>
        <w:t>____________</w:t>
      </w:r>
    </w:p>
    <w:p w14:paraId="538771E6" w14:textId="77777777" w:rsidR="006B7B29" w:rsidRDefault="006B7B29" w:rsidP="006B7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E2957E1" w14:textId="31F7400B" w:rsidR="006B7B29" w:rsidRPr="00E3048D" w:rsidRDefault="006B7B29" w:rsidP="006B7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47137D">
        <w:rPr>
          <w:rFonts w:ascii="Times New Roman" w:hAnsi="Times New Roman"/>
          <w:sz w:val="24"/>
          <w:szCs w:val="24"/>
          <w:lang w:val="sq-AL"/>
        </w:rPr>
        <w:t xml:space="preserve">Përshkruani çfarë kërkoni nga </w:t>
      </w:r>
      <w:r w:rsidR="00B55A0D">
        <w:rPr>
          <w:rFonts w:ascii="Times New Roman" w:hAnsi="Times New Roman"/>
          <w:sz w:val="24"/>
          <w:szCs w:val="24"/>
          <w:lang w:val="sq-AL"/>
        </w:rPr>
        <w:t xml:space="preserve">Institucioni i Këshillit të Qarkut </w:t>
      </w:r>
      <w:r w:rsidR="003068EE">
        <w:rPr>
          <w:rFonts w:ascii="Times New Roman" w:hAnsi="Times New Roman"/>
          <w:sz w:val="24"/>
          <w:szCs w:val="24"/>
          <w:lang w:val="sq-AL"/>
        </w:rPr>
        <w:t>Kukes</w:t>
      </w:r>
      <w:r w:rsidRPr="0047137D">
        <w:rPr>
          <w:rFonts w:ascii="Times New Roman" w:hAnsi="Times New Roman"/>
          <w:bCs/>
          <w:sz w:val="24"/>
          <w:szCs w:val="24"/>
          <w:lang w:val="sq-AL"/>
        </w:rPr>
        <w:t>, në përputhje me nenin 24 të ligjit nr.119/2014.</w:t>
      </w:r>
    </w:p>
    <w:p w14:paraId="631D059D" w14:textId="77777777" w:rsidR="006B7B29" w:rsidRPr="007C7DBB" w:rsidRDefault="006B7B29" w:rsidP="006B7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</w:t>
      </w:r>
    </w:p>
    <w:p w14:paraId="6B6D3EAF" w14:textId="77777777" w:rsidR="006B7B29" w:rsidRDefault="006B7B29" w:rsidP="006B7B29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90AB9EE" w14:textId="77777777" w:rsidR="006B7B29" w:rsidRDefault="006B7B29" w:rsidP="006B7B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sq-AL"/>
        </w:rPr>
      </w:pPr>
    </w:p>
    <w:p w14:paraId="0B8BD121" w14:textId="77777777" w:rsidR="006B7B29" w:rsidRPr="007C7DBB" w:rsidRDefault="006B7B29" w:rsidP="006B7B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sq-AL"/>
        </w:rPr>
      </w:pPr>
      <w:r w:rsidRPr="007C7DBB">
        <w:rPr>
          <w:rFonts w:ascii="Times New Roman" w:hAnsi="Times New Roman"/>
          <w:sz w:val="24"/>
          <w:szCs w:val="24"/>
          <w:vertAlign w:val="subscript"/>
          <w:lang w:val="sq-AL"/>
        </w:rPr>
        <w:t xml:space="preserve"> (Data)</w:t>
      </w:r>
      <w:r w:rsidRPr="007C7DBB">
        <w:rPr>
          <w:rFonts w:ascii="Times New Roman" w:hAnsi="Times New Roman"/>
          <w:sz w:val="24"/>
          <w:szCs w:val="24"/>
          <w:lang w:val="sq-AL"/>
        </w:rPr>
        <w:tab/>
      </w: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</w:t>
      </w:r>
    </w:p>
    <w:p w14:paraId="0DE2A786" w14:textId="77777777" w:rsidR="006B7B29" w:rsidRPr="00E368B5" w:rsidRDefault="006B7B29" w:rsidP="006B7B29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sz w:val="24"/>
          <w:szCs w:val="24"/>
          <w:vertAlign w:val="subscript"/>
          <w:lang w:val="sq-AL"/>
        </w:rPr>
        <w:t>(Firma)</w:t>
      </w:r>
      <w:r>
        <w:rPr>
          <w:rFonts w:ascii="Times New Roman" w:hAnsi="Times New Roman"/>
          <w:sz w:val="24"/>
          <w:szCs w:val="24"/>
          <w:vertAlign w:val="subscript"/>
          <w:lang w:val="sq-AL"/>
        </w:rPr>
        <w:t xml:space="preserve">    </w:t>
      </w: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__________________</w:t>
      </w:r>
    </w:p>
    <w:p w14:paraId="4B416C90" w14:textId="77777777" w:rsidR="00000000" w:rsidRDefault="00000000"/>
    <w:sectPr w:rsidR="008D0AC3" w:rsidSect="00F35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5B526" w14:textId="77777777" w:rsidR="009C30A5" w:rsidRDefault="009C30A5" w:rsidP="006B7B29">
      <w:pPr>
        <w:spacing w:after="0" w:line="240" w:lineRule="auto"/>
      </w:pPr>
      <w:r>
        <w:separator/>
      </w:r>
    </w:p>
  </w:endnote>
  <w:endnote w:type="continuationSeparator" w:id="0">
    <w:p w14:paraId="4C92C72B" w14:textId="77777777" w:rsidR="009C30A5" w:rsidRDefault="009C30A5" w:rsidP="006B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altName w:val="Segoe Script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E0131" w14:textId="77777777" w:rsidR="006B7B29" w:rsidRDefault="006B7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D6B67" w14:textId="77777777" w:rsidR="006B7B29" w:rsidRDefault="006B7B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CE63" w14:textId="77777777" w:rsidR="006B7B29" w:rsidRDefault="006B7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A1D27" w14:textId="77777777" w:rsidR="009C30A5" w:rsidRDefault="009C30A5" w:rsidP="006B7B29">
      <w:pPr>
        <w:spacing w:after="0" w:line="240" w:lineRule="auto"/>
      </w:pPr>
      <w:r>
        <w:separator/>
      </w:r>
    </w:p>
  </w:footnote>
  <w:footnote w:type="continuationSeparator" w:id="0">
    <w:p w14:paraId="418C62FB" w14:textId="77777777" w:rsidR="009C30A5" w:rsidRDefault="009C30A5" w:rsidP="006B7B29">
      <w:pPr>
        <w:spacing w:after="0" w:line="240" w:lineRule="auto"/>
      </w:pPr>
      <w:r>
        <w:continuationSeparator/>
      </w:r>
    </w:p>
  </w:footnote>
  <w:footnote w:id="1">
    <w:p w14:paraId="25455C8D" w14:textId="77777777" w:rsidR="006B7B29" w:rsidRDefault="006B7B29" w:rsidP="006B7B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903E4">
        <w:t>Në rastet kur informacioni i kërkuar përmban të dhëna personale, kërkohet dokumenti i identifikimit të kërkuesit.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E5DA" w14:textId="77777777" w:rsidR="006B7B29" w:rsidRDefault="006B7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5EBA" w14:textId="77777777" w:rsidR="006B7B29" w:rsidRPr="00E3048D" w:rsidRDefault="006B7B29" w:rsidP="006B7B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  <w:r>
      <w:rPr>
        <w:rFonts w:ascii="Times New Roman" w:hAnsi="Times New Roman"/>
        <w:b/>
        <w:bCs/>
        <w:sz w:val="24"/>
        <w:szCs w:val="24"/>
        <w:lang w:val="sq-AL"/>
      </w:rPr>
      <w:t xml:space="preserve">                                    </w:t>
    </w:r>
    <w:r w:rsidRPr="00E3048D">
      <w:rPr>
        <w:rFonts w:ascii="Times New Roman" w:hAnsi="Times New Roman"/>
        <w:b/>
        <w:bCs/>
        <w:sz w:val="24"/>
        <w:szCs w:val="24"/>
        <w:lang w:val="sq-AL"/>
      </w:rPr>
      <w:t xml:space="preserve"> </w:t>
    </w:r>
  </w:p>
  <w:p w14:paraId="4496CC4D" w14:textId="77777777" w:rsidR="006B7B29" w:rsidRDefault="006B7B29">
    <w:pPr>
      <w:pStyle w:val="Header"/>
    </w:pPr>
    <w:r>
      <w:rPr>
        <w:rFonts w:ascii="Times New Roman" w:hAnsi="Times New Roman"/>
        <w:b/>
        <w:bCs/>
        <w:sz w:val="24"/>
        <w:szCs w:val="24"/>
        <w:lang w:val="sq-AL"/>
      </w:rPr>
      <w:t xml:space="preserve">                                                  </w:t>
    </w:r>
    <w:r w:rsidRPr="00E3048D">
      <w:rPr>
        <w:rFonts w:ascii="Times New Roman" w:hAnsi="Times New Roman"/>
        <w:b/>
        <w:bCs/>
        <w:sz w:val="24"/>
        <w:szCs w:val="24"/>
        <w:lang w:val="sq-AL"/>
      </w:rPr>
      <w:t>FORMULAR ANKESE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C2C02" w14:textId="77777777" w:rsidR="006B7B29" w:rsidRDefault="006B7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29"/>
    <w:rsid w:val="0006516C"/>
    <w:rsid w:val="000912F9"/>
    <w:rsid w:val="003068EE"/>
    <w:rsid w:val="0054192C"/>
    <w:rsid w:val="005433EB"/>
    <w:rsid w:val="006A7D79"/>
    <w:rsid w:val="006B7B29"/>
    <w:rsid w:val="009C30A5"/>
    <w:rsid w:val="00B55A0D"/>
    <w:rsid w:val="00E34725"/>
    <w:rsid w:val="00E44087"/>
    <w:rsid w:val="00F3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BB275"/>
  <w15:docId w15:val="{D49AD149-AD22-4DC5-8747-355B5AA4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2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B7B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B29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B7B2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B7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7B2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B7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7B2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1178</Characters>
  <Application>Microsoft Office Word</Application>
  <DocSecurity>0</DocSecurity>
  <Lines>31</Lines>
  <Paragraphs>18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2025-01-05T14:38:00Z</dcterms:created>
  <dcterms:modified xsi:type="dcterms:W3CDTF">2025-01-05T14:38:00Z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ef65865f9622c44a2cff1c25cf3ed114bbec84b7a8ee6cb8a195ffce8eb8c854</vt:lpwstr>
  </property>
</Properties>
</file>